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E1" w:rsidRDefault="00746C9A" w:rsidP="009B7DE1">
      <w:pPr>
        <w:jc w:val="left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sz w:val="44"/>
        </w:rPr>
        <w:t>上町入口</w:t>
      </w:r>
      <w:r w:rsidR="002C5CC1">
        <w:rPr>
          <w:rFonts w:ascii="HG丸ｺﾞｼｯｸM-PRO" w:eastAsia="HG丸ｺﾞｼｯｸM-PRO" w:hAnsi="HG丸ｺﾞｼｯｸM-PRO" w:hint="eastAsia"/>
          <w:sz w:val="44"/>
        </w:rPr>
        <w:t>バス停</w:t>
      </w:r>
      <w:r w:rsidR="009B7DE1">
        <w:rPr>
          <w:rFonts w:ascii="HG丸ｺﾞｼｯｸM-PRO" w:eastAsia="HG丸ｺﾞｼｯｸM-PRO" w:hAnsi="HG丸ｺﾞｼｯｸM-PRO" w:hint="eastAsia"/>
          <w:sz w:val="44"/>
        </w:rPr>
        <w:t>（</w:t>
      </w:r>
      <w:r w:rsidR="001E21AD" w:rsidRPr="00026C09">
        <w:rPr>
          <w:rFonts w:ascii="HG丸ｺﾞｼｯｸM-PRO" w:eastAsia="HG丸ｺﾞｼｯｸM-PRO" w:hAnsi="HG丸ｺﾞｼｯｸM-PRO" w:hint="eastAsia"/>
          <w:sz w:val="44"/>
        </w:rPr>
        <w:t>国府津駅</w:t>
      </w:r>
      <w:r w:rsidR="009B7DE1">
        <w:rPr>
          <w:rFonts w:ascii="HG丸ｺﾞｼｯｸM-PRO" w:eastAsia="HG丸ｺﾞｼｯｸM-PRO" w:hAnsi="HG丸ｺﾞｼｯｸM-PRO" w:hint="eastAsia"/>
          <w:sz w:val="44"/>
        </w:rPr>
        <w:t>行）</w:t>
      </w:r>
      <w:r w:rsidR="001E21AD" w:rsidRPr="00026C09">
        <w:rPr>
          <w:rFonts w:ascii="HG丸ｺﾞｼｯｸM-PRO" w:eastAsia="HG丸ｺﾞｼｯｸM-PRO" w:hAnsi="HG丸ｺﾞｼｯｸM-PRO" w:hint="eastAsia"/>
          <w:sz w:val="44"/>
        </w:rPr>
        <w:t>時刻表</w:t>
      </w:r>
    </w:p>
    <w:p w:rsidR="00912424" w:rsidRPr="00026C09" w:rsidRDefault="001E21AD" w:rsidP="009B7DE1">
      <w:pPr>
        <w:ind w:firstLineChars="700" w:firstLine="1260"/>
        <w:jc w:val="right"/>
        <w:rPr>
          <w:rFonts w:ascii="HG丸ｺﾞｼｯｸM-PRO" w:eastAsia="HG丸ｺﾞｼｯｸM-PRO" w:hAnsi="HG丸ｺﾞｼｯｸM-PRO"/>
          <w:sz w:val="36"/>
        </w:rPr>
      </w:pPr>
      <w:r w:rsidRPr="009B7DE1">
        <w:rPr>
          <w:rFonts w:ascii="HG丸ｺﾞｼｯｸM-PRO" w:eastAsia="HG丸ｺﾞｼｯｸM-PRO" w:hAnsi="HG丸ｺﾞｼｯｸM-PRO" w:hint="eastAsia"/>
          <w:sz w:val="18"/>
          <w:szCs w:val="18"/>
        </w:rPr>
        <w:t>（Ｈ29.12.16改定）</w:t>
      </w:r>
    </w:p>
    <w:p w:rsidR="001E21AD" w:rsidRPr="00026C09" w:rsidRDefault="001E21AD" w:rsidP="00026C09">
      <w:pPr>
        <w:spacing w:line="320" w:lineRule="exact"/>
        <w:ind w:firstLineChars="300" w:firstLine="960"/>
        <w:rPr>
          <w:rFonts w:ascii="HG丸ｺﾞｼｯｸM-PRO" w:eastAsia="HG丸ｺﾞｼｯｸM-PRO" w:hAnsi="HG丸ｺﾞｼｯｸM-PRO"/>
          <w:sz w:val="32"/>
        </w:rPr>
      </w:pPr>
      <w:r w:rsidRPr="00026C09">
        <w:rPr>
          <w:rFonts w:ascii="HG丸ｺﾞｼｯｸM-PRO" w:eastAsia="HG丸ｺﾞｼｯｸM-PRO" w:hAnsi="HG丸ｺﾞｼｯｸM-PRO" w:hint="eastAsia"/>
          <w:sz w:val="32"/>
        </w:rPr>
        <w:t xml:space="preserve">平日（月～金）　</w:t>
      </w:r>
      <w:r w:rsidR="00026C09" w:rsidRPr="00026C09">
        <w:rPr>
          <w:rFonts w:ascii="HG丸ｺﾞｼｯｸM-PRO" w:eastAsia="HG丸ｺﾞｼｯｸM-PRO" w:hAnsi="HG丸ｺﾞｼｯｸM-PRO" w:hint="eastAsia"/>
          <w:sz w:val="32"/>
        </w:rPr>
        <w:t xml:space="preserve">　　　　　　　　</w:t>
      </w:r>
      <w:r w:rsidRPr="00026C09">
        <w:rPr>
          <w:rFonts w:ascii="HG丸ｺﾞｼｯｸM-PRO" w:eastAsia="HG丸ｺﾞｼｯｸM-PRO" w:hAnsi="HG丸ｺﾞｼｯｸM-PRO" w:hint="eastAsia"/>
          <w:sz w:val="32"/>
        </w:rPr>
        <w:t>休日（土日祝）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4042"/>
        <w:gridCol w:w="282"/>
        <w:gridCol w:w="4185"/>
        <w:gridCol w:w="846"/>
      </w:tblGrid>
      <w:tr w:rsidR="001E21AD" w:rsidTr="00951AE1">
        <w:trPr>
          <w:trHeight w:hRule="exact" w:val="624"/>
        </w:trPr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4042" w:type="dxa"/>
          </w:tcPr>
          <w:p w:rsidR="001E21AD" w:rsidRPr="00C17097" w:rsidRDefault="001E21AD" w:rsidP="00B70FB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8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1E21AD" w:rsidRPr="001E21AD" w:rsidRDefault="001E21AD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</w:tr>
      <w:tr w:rsidR="001E21AD" w:rsidTr="00951AE1">
        <w:trPr>
          <w:trHeight w:hRule="exact" w:val="624"/>
        </w:trPr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4042" w:type="dxa"/>
          </w:tcPr>
          <w:p w:rsidR="001E21AD" w:rsidRPr="00951AE1" w:rsidRDefault="00473E73" w:rsidP="00746C9A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循</w:t>
            </w:r>
          </w:p>
        </w:tc>
        <w:tc>
          <w:tcPr>
            <w:tcW w:w="28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1E21AD" w:rsidRPr="001E21AD" w:rsidRDefault="001E21AD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</w:tr>
      <w:tr w:rsidR="001E21AD" w:rsidTr="00951AE1">
        <w:trPr>
          <w:trHeight w:hRule="exact" w:val="624"/>
        </w:trPr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1E21AD" w:rsidRPr="001E21AD" w:rsidRDefault="00B70FB4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循</w:t>
            </w:r>
          </w:p>
        </w:tc>
        <w:tc>
          <w:tcPr>
            <w:tcW w:w="28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1E21AD" w:rsidRPr="001E21AD" w:rsidRDefault="001E21AD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</w:tr>
      <w:tr w:rsidR="00951AE1" w:rsidTr="00951AE1">
        <w:trPr>
          <w:trHeight w:hRule="exact" w:val="624"/>
        </w:trPr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951AE1" w:rsidRPr="001E21AD" w:rsidRDefault="00B70FB4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9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循</w:t>
            </w:r>
            <w:r w:rsidR="00B4693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 w:rsidR="00937050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</w:tc>
        <w:tc>
          <w:tcPr>
            <w:tcW w:w="282" w:type="dxa"/>
          </w:tcPr>
          <w:p w:rsidR="00951AE1" w:rsidRPr="001E21AD" w:rsidRDefault="00951AE1" w:rsidP="00951A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1AE1" w:rsidRPr="001E21AD" w:rsidRDefault="00951AE1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</w:tr>
      <w:tr w:rsidR="00951AE1" w:rsidTr="00951AE1">
        <w:trPr>
          <w:trHeight w:hRule="exact" w:val="624"/>
        </w:trPr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951AE1" w:rsidRPr="001E21AD" w:rsidRDefault="00F027F8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</w:tc>
        <w:tc>
          <w:tcPr>
            <w:tcW w:w="282" w:type="dxa"/>
          </w:tcPr>
          <w:p w:rsidR="00951AE1" w:rsidRPr="001E21AD" w:rsidRDefault="00951AE1" w:rsidP="00951A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1AE1" w:rsidRPr="001E21AD" w:rsidRDefault="00951AE1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</w:tr>
      <w:tr w:rsidR="00951AE1" w:rsidTr="00951AE1">
        <w:trPr>
          <w:trHeight w:hRule="exact" w:val="624"/>
        </w:trPr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4042" w:type="dxa"/>
          </w:tcPr>
          <w:p w:rsidR="00951AE1" w:rsidRPr="001E21AD" w:rsidRDefault="00F027F8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</w:tc>
        <w:tc>
          <w:tcPr>
            <w:tcW w:w="282" w:type="dxa"/>
          </w:tcPr>
          <w:p w:rsidR="00951AE1" w:rsidRPr="001E21AD" w:rsidRDefault="00951AE1" w:rsidP="00951A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1AE1" w:rsidRPr="008078A1" w:rsidRDefault="00951AE1" w:rsidP="00B70FB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560CE2" w:rsidRPr="001E21AD" w:rsidRDefault="00F027F8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  <w:tc>
          <w:tcPr>
            <w:tcW w:w="4042" w:type="dxa"/>
          </w:tcPr>
          <w:p w:rsidR="00560CE2" w:rsidRDefault="00F027F8" w:rsidP="00746C9A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</w:t>
            </w:r>
          </w:p>
        </w:tc>
        <w:tc>
          <w:tcPr>
            <w:tcW w:w="4042" w:type="dxa"/>
          </w:tcPr>
          <w:p w:rsidR="00560CE2" w:rsidRDefault="00F027F8" w:rsidP="00746C9A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8078A1" w:rsidRDefault="00560CE2" w:rsidP="00B70FB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</w:t>
            </w:r>
          </w:p>
        </w:tc>
        <w:tc>
          <w:tcPr>
            <w:tcW w:w="4042" w:type="dxa"/>
          </w:tcPr>
          <w:p w:rsidR="00560CE2" w:rsidRDefault="00F027F8" w:rsidP="00746C9A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</w:t>
            </w:r>
          </w:p>
        </w:tc>
        <w:tc>
          <w:tcPr>
            <w:tcW w:w="4042" w:type="dxa"/>
          </w:tcPr>
          <w:p w:rsidR="00560CE2" w:rsidRDefault="00F027F8" w:rsidP="00746C9A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  <w:r w:rsidR="00937050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5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937050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587B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16</w:t>
            </w:r>
          </w:p>
        </w:tc>
        <w:tc>
          <w:tcPr>
            <w:tcW w:w="4042" w:type="dxa"/>
          </w:tcPr>
          <w:p w:rsidR="00DF56F5" w:rsidRDefault="00937050" w:rsidP="00DF56F5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  <w:p w:rsidR="00560CE2" w:rsidRDefault="00560CE2" w:rsidP="00DF56F5"/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16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17</w:t>
            </w:r>
          </w:p>
        </w:tc>
        <w:tc>
          <w:tcPr>
            <w:tcW w:w="4042" w:type="dxa"/>
          </w:tcPr>
          <w:p w:rsidR="004C1FF4" w:rsidRPr="001E21AD" w:rsidRDefault="00937050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17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18</w:t>
            </w:r>
          </w:p>
        </w:tc>
        <w:tc>
          <w:tcPr>
            <w:tcW w:w="4042" w:type="dxa"/>
          </w:tcPr>
          <w:p w:rsidR="004C1FF4" w:rsidRPr="001E21AD" w:rsidRDefault="00F027F8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B4693A" w:rsidRPr="006A0D6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タ</w:t>
            </w:r>
            <w:r w:rsidR="00A93A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EA1391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テ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B70F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18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</w:t>
            </w:r>
          </w:p>
        </w:tc>
        <w:tc>
          <w:tcPr>
            <w:tcW w:w="4042" w:type="dxa"/>
          </w:tcPr>
          <w:p w:rsidR="004C1FF4" w:rsidRPr="001E21AD" w:rsidRDefault="00F027F8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EA1391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テ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8078A1" w:rsidRDefault="004C1FF4" w:rsidP="00B70FB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</w:p>
        </w:tc>
        <w:tc>
          <w:tcPr>
            <w:tcW w:w="4042" w:type="dxa"/>
          </w:tcPr>
          <w:p w:rsidR="004C1FF4" w:rsidRPr="001E21AD" w:rsidRDefault="00F027F8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EA1391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テ</w:t>
            </w:r>
            <w:r w:rsidR="00B4693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EA1391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テ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8078A1" w:rsidRDefault="004C1FF4" w:rsidP="00E94862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21</w:t>
            </w:r>
          </w:p>
        </w:tc>
        <w:tc>
          <w:tcPr>
            <w:tcW w:w="4042" w:type="dxa"/>
          </w:tcPr>
          <w:p w:rsidR="004C1FF4" w:rsidRPr="001E21AD" w:rsidRDefault="00F027F8" w:rsidP="00746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EA1391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テ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41411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21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22</w:t>
            </w:r>
          </w:p>
        </w:tc>
        <w:tc>
          <w:tcPr>
            <w:tcW w:w="4042" w:type="dxa"/>
          </w:tcPr>
          <w:p w:rsidR="004C1FF4" w:rsidRPr="001E21AD" w:rsidRDefault="00937050" w:rsidP="0093705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746C9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9</w:t>
            </w:r>
            <w:r w:rsidR="00EA1391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テ</w:t>
            </w:r>
            <w:bookmarkStart w:id="0" w:name="_GoBack"/>
            <w:bookmarkEnd w:id="0"/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22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23</w:t>
            </w:r>
          </w:p>
        </w:tc>
        <w:tc>
          <w:tcPr>
            <w:tcW w:w="404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23</w:t>
            </w:r>
          </w:p>
        </w:tc>
      </w:tr>
    </w:tbl>
    <w:p w:rsidR="004B2E58" w:rsidRPr="006A0D66" w:rsidRDefault="00F027F8" w:rsidP="006A0D66">
      <w:pPr>
        <w:rPr>
          <w:rFonts w:asciiTheme="majorEastAsia" w:eastAsiaTheme="majorEastAsia" w:hAnsiTheme="majorEastAsia"/>
        </w:rPr>
      </w:pPr>
      <w:r w:rsidRPr="006A0D66">
        <w:rPr>
          <w:rFonts w:ascii="HG丸ｺﾞｼｯｸM-PRO" w:eastAsia="HG丸ｺﾞｼｯｸM-PRO" w:hAnsi="HG丸ｺﾞｼｯｸM-PRO" w:hint="eastAsia"/>
          <w:color w:val="FF0000"/>
          <w:sz w:val="24"/>
        </w:rPr>
        <w:t>循</w:t>
      </w:r>
      <w:r w:rsidRPr="006A0D66">
        <w:rPr>
          <w:rFonts w:asciiTheme="majorEastAsia" w:eastAsiaTheme="majorEastAsia" w:hAnsiTheme="majorEastAsia" w:hint="eastAsia"/>
        </w:rPr>
        <w:t>：テクノパーク循環系統</w:t>
      </w:r>
    </w:p>
    <w:p w:rsidR="00F027F8" w:rsidRPr="006A0D66" w:rsidRDefault="00F027F8" w:rsidP="00F027F8">
      <w:pPr>
        <w:rPr>
          <w:rFonts w:asciiTheme="majorEastAsia" w:eastAsiaTheme="majorEastAsia" w:hAnsiTheme="majorEastAsia"/>
        </w:rPr>
      </w:pPr>
      <w:r w:rsidRPr="006A0D66">
        <w:rPr>
          <w:rFonts w:ascii="HG丸ｺﾞｼｯｸM-PRO" w:eastAsia="HG丸ｺﾞｼｯｸM-PRO" w:hAnsi="HG丸ｺﾞｼｯｸM-PRO" w:hint="eastAsia"/>
          <w:color w:val="FF0000"/>
          <w:sz w:val="24"/>
        </w:rPr>
        <w:t>タ</w:t>
      </w:r>
      <w:r w:rsidRPr="006A0D66">
        <w:rPr>
          <w:rFonts w:asciiTheme="majorEastAsia" w:eastAsiaTheme="majorEastAsia" w:hAnsiTheme="majorEastAsia" w:hint="eastAsia"/>
        </w:rPr>
        <w:t>：橘タウンセンター前－</w:t>
      </w:r>
      <w:r>
        <w:rPr>
          <w:rFonts w:asciiTheme="majorEastAsia" w:eastAsiaTheme="majorEastAsia" w:hAnsiTheme="majorEastAsia" w:hint="eastAsia"/>
        </w:rPr>
        <w:t>国府津駅行</w:t>
      </w:r>
    </w:p>
    <w:p w:rsidR="00F027F8" w:rsidRPr="006A0D66" w:rsidRDefault="00EA1391" w:rsidP="00F027F8">
      <w:pPr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>テ</w:t>
      </w:r>
      <w:r w:rsidR="00F027F8" w:rsidRPr="006A0D66">
        <w:rPr>
          <w:rFonts w:asciiTheme="majorEastAsia" w:eastAsiaTheme="majorEastAsia" w:hAnsiTheme="majorEastAsia" w:hint="eastAsia"/>
        </w:rPr>
        <w:t>：</w:t>
      </w:r>
      <w:r w:rsidRPr="006A0D66">
        <w:rPr>
          <w:rFonts w:asciiTheme="majorEastAsia" w:eastAsiaTheme="majorEastAsia" w:hAnsiTheme="majorEastAsia" w:hint="eastAsia"/>
        </w:rPr>
        <w:t>テクノパーク</w:t>
      </w:r>
      <w:r>
        <w:rPr>
          <w:rFonts w:asciiTheme="majorEastAsia" w:eastAsiaTheme="majorEastAsia" w:hAnsiTheme="majorEastAsia" w:hint="eastAsia"/>
        </w:rPr>
        <w:t>－</w:t>
      </w:r>
      <w:r w:rsidR="00F027F8">
        <w:rPr>
          <w:rFonts w:asciiTheme="majorEastAsia" w:eastAsiaTheme="majorEastAsia" w:hAnsiTheme="majorEastAsia" w:hint="eastAsia"/>
        </w:rPr>
        <w:t>国府津駅</w:t>
      </w:r>
      <w:r w:rsidR="00F027F8" w:rsidRPr="006A0D66">
        <w:rPr>
          <w:rFonts w:asciiTheme="majorEastAsia" w:eastAsiaTheme="majorEastAsia" w:hAnsiTheme="majorEastAsia" w:hint="eastAsia"/>
        </w:rPr>
        <w:t>行</w:t>
      </w:r>
    </w:p>
    <w:p w:rsidR="00F027F8" w:rsidRPr="006A0D66" w:rsidRDefault="00F027F8">
      <w:pPr>
        <w:rPr>
          <w:rFonts w:asciiTheme="majorEastAsia" w:eastAsiaTheme="majorEastAsia" w:hAnsiTheme="majorEastAsia"/>
        </w:rPr>
      </w:pPr>
    </w:p>
    <w:sectPr w:rsidR="00F027F8" w:rsidRPr="006A0D66" w:rsidSect="006A0D66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AD"/>
    <w:rsid w:val="00025540"/>
    <w:rsid w:val="00026481"/>
    <w:rsid w:val="00026C09"/>
    <w:rsid w:val="00127FE0"/>
    <w:rsid w:val="001A1BDC"/>
    <w:rsid w:val="001E21AD"/>
    <w:rsid w:val="002C5CC1"/>
    <w:rsid w:val="00321030"/>
    <w:rsid w:val="003231E0"/>
    <w:rsid w:val="0035044E"/>
    <w:rsid w:val="0041411F"/>
    <w:rsid w:val="004368D4"/>
    <w:rsid w:val="00473E73"/>
    <w:rsid w:val="0048208F"/>
    <w:rsid w:val="004B2E58"/>
    <w:rsid w:val="004C1FF4"/>
    <w:rsid w:val="00560CE2"/>
    <w:rsid w:val="00585335"/>
    <w:rsid w:val="00587B61"/>
    <w:rsid w:val="006A0D66"/>
    <w:rsid w:val="006A2196"/>
    <w:rsid w:val="00710FC3"/>
    <w:rsid w:val="00746C9A"/>
    <w:rsid w:val="007E3FAD"/>
    <w:rsid w:val="008078A1"/>
    <w:rsid w:val="00912424"/>
    <w:rsid w:val="00937050"/>
    <w:rsid w:val="00951AE1"/>
    <w:rsid w:val="009B7DE1"/>
    <w:rsid w:val="00A120AD"/>
    <w:rsid w:val="00A76C1C"/>
    <w:rsid w:val="00A93A56"/>
    <w:rsid w:val="00A95FA1"/>
    <w:rsid w:val="00AD0349"/>
    <w:rsid w:val="00B23839"/>
    <w:rsid w:val="00B4693A"/>
    <w:rsid w:val="00B70FB4"/>
    <w:rsid w:val="00B9456D"/>
    <w:rsid w:val="00BB703A"/>
    <w:rsid w:val="00C17097"/>
    <w:rsid w:val="00C83946"/>
    <w:rsid w:val="00C961AF"/>
    <w:rsid w:val="00DF56F5"/>
    <w:rsid w:val="00E94862"/>
    <w:rsid w:val="00EA1391"/>
    <w:rsid w:val="00F0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4C0B3-1A47-4F3B-9DA2-0D141F2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1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元</dc:creator>
  <cp:keywords/>
  <dc:description/>
  <cp:lastModifiedBy>情報システム課</cp:lastModifiedBy>
  <cp:revision>5</cp:revision>
  <cp:lastPrinted>2018-07-05T01:09:00Z</cp:lastPrinted>
  <dcterms:created xsi:type="dcterms:W3CDTF">2018-07-10T01:18:00Z</dcterms:created>
  <dcterms:modified xsi:type="dcterms:W3CDTF">2018-07-17T01:16:00Z</dcterms:modified>
</cp:coreProperties>
</file>