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7D15" w14:textId="28D4B84F" w:rsidR="00A1059A" w:rsidRPr="00DE519A" w:rsidRDefault="00A1059A" w:rsidP="00A1059A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DE519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様式第</w:t>
      </w:r>
      <w:r w:rsidR="00501E1C" w:rsidRPr="00DE519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１０</w:t>
      </w:r>
      <w:r w:rsidRPr="00DE519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号</w:t>
      </w:r>
      <w:r w:rsidR="000606A4" w:rsidRPr="00DE519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その</w:t>
      </w:r>
      <w:r w:rsidR="00844A0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１０</w:t>
      </w:r>
      <w:r w:rsidR="00B77DCC" w:rsidRPr="007B2BC4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B77DCC">
        <w:rPr>
          <w:rFonts w:ascii="ＭＳ 明朝" w:eastAsia="ＭＳ 明朝" w:hAnsi="ＭＳ 明朝" w:hint="eastAsia"/>
          <w:color w:val="000000" w:themeColor="text1"/>
          <w:sz w:val="22"/>
        </w:rPr>
        <w:t>別表関係</w:t>
      </w:r>
      <w:r w:rsidR="00B77DCC" w:rsidRPr="007B2BC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701"/>
        <w:gridCol w:w="2687"/>
      </w:tblGrid>
      <w:tr w:rsidR="00DE519A" w:rsidRPr="00DE519A" w14:paraId="47C4D62B" w14:textId="77777777" w:rsidTr="00AB1A14">
        <w:tc>
          <w:tcPr>
            <w:tcW w:w="1701" w:type="dxa"/>
          </w:tcPr>
          <w:p w14:paraId="5A7A623F" w14:textId="77777777" w:rsidR="00DA0F94" w:rsidRPr="00DE519A" w:rsidRDefault="00E60842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87" w:type="dxa"/>
          </w:tcPr>
          <w:p w14:paraId="24180000" w14:textId="77777777" w:rsidR="00DA0F94" w:rsidRPr="00DE519A" w:rsidRDefault="00DA0F94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519A" w:rsidRPr="00DE519A" w14:paraId="05CF1ADE" w14:textId="77777777" w:rsidTr="00AB1A14">
        <w:tc>
          <w:tcPr>
            <w:tcW w:w="1701" w:type="dxa"/>
          </w:tcPr>
          <w:p w14:paraId="6559051D" w14:textId="77777777" w:rsidR="00DA0F94" w:rsidRPr="00DE519A" w:rsidRDefault="00DA0F94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作成者氏名</w:t>
            </w:r>
          </w:p>
        </w:tc>
        <w:tc>
          <w:tcPr>
            <w:tcW w:w="2687" w:type="dxa"/>
          </w:tcPr>
          <w:p w14:paraId="23260D0B" w14:textId="77777777" w:rsidR="00DA0F94" w:rsidRPr="00DE519A" w:rsidRDefault="00DA0F94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519A" w:rsidRPr="00DE519A" w14:paraId="10C536C0" w14:textId="77777777" w:rsidTr="00AB1A14">
        <w:tc>
          <w:tcPr>
            <w:tcW w:w="1701" w:type="dxa"/>
          </w:tcPr>
          <w:p w14:paraId="75466F24" w14:textId="77777777" w:rsidR="00BA225B" w:rsidRPr="00DE519A" w:rsidRDefault="00BA225B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作成者連絡先</w:t>
            </w:r>
          </w:p>
        </w:tc>
        <w:tc>
          <w:tcPr>
            <w:tcW w:w="2687" w:type="dxa"/>
          </w:tcPr>
          <w:p w14:paraId="2A22B6A2" w14:textId="77777777" w:rsidR="00BA225B" w:rsidRPr="00DE519A" w:rsidRDefault="00BA225B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8D22BAE" w14:textId="2B4EF87B" w:rsidR="00DD1040" w:rsidRPr="00DE519A" w:rsidRDefault="00501E1C" w:rsidP="00A1059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E519A">
        <w:rPr>
          <w:rFonts w:ascii="ＭＳ 明朝" w:eastAsia="ＭＳ 明朝" w:hAnsi="ＭＳ 明朝" w:hint="eastAsia"/>
          <w:color w:val="000000" w:themeColor="text1"/>
          <w:sz w:val="22"/>
        </w:rPr>
        <w:t>脱炭素先行地域づくり事業費</w:t>
      </w:r>
      <w:r w:rsidR="000606A4" w:rsidRPr="00DE519A">
        <w:rPr>
          <w:rFonts w:ascii="ＭＳ 明朝" w:eastAsia="ＭＳ 明朝" w:hAnsi="ＭＳ 明朝" w:hint="eastAsia"/>
          <w:color w:val="000000" w:themeColor="text1"/>
          <w:sz w:val="22"/>
        </w:rPr>
        <w:t>補助</w:t>
      </w:r>
      <w:r w:rsidR="00A1059A" w:rsidRPr="00DE519A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="00DA0F94" w:rsidRPr="00DE519A">
        <w:rPr>
          <w:rFonts w:ascii="ＭＳ 明朝" w:eastAsia="ＭＳ 明朝" w:hAnsi="ＭＳ 明朝" w:hint="eastAsia"/>
          <w:color w:val="000000" w:themeColor="text1"/>
          <w:sz w:val="22"/>
        </w:rPr>
        <w:t>実績報告書・個票</w:t>
      </w:r>
    </w:p>
    <w:p w14:paraId="31E29A70" w14:textId="19D232DC" w:rsidR="00A1059A" w:rsidRPr="00DE519A" w:rsidRDefault="00A1059A" w:rsidP="000606A4">
      <w:pPr>
        <w:spacing w:after="12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E519A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0606A4" w:rsidRPr="00DE519A">
        <w:rPr>
          <w:rFonts w:ascii="ＭＳ 明朝" w:eastAsia="ＭＳ 明朝" w:hAnsi="ＭＳ 明朝" w:hint="eastAsia"/>
          <w:color w:val="000000" w:themeColor="text1"/>
          <w:sz w:val="22"/>
        </w:rPr>
        <w:t>エリア</w:t>
      </w:r>
      <w:r w:rsidR="00B207F9" w:rsidRPr="00DE519A">
        <w:rPr>
          <w:rFonts w:ascii="ＭＳ 明朝" w:eastAsia="ＭＳ 明朝" w:hAnsi="ＭＳ 明朝" w:hint="eastAsia"/>
          <w:color w:val="000000" w:themeColor="text1"/>
          <w:sz w:val="22"/>
        </w:rPr>
        <w:t>エネルギーマネジメントシステム（</w:t>
      </w:r>
      <w:r w:rsidR="00F404FF" w:rsidRPr="00DE519A">
        <w:rPr>
          <w:rFonts w:ascii="ＭＳ 明朝" w:eastAsia="ＭＳ 明朝" w:hAnsi="ＭＳ 明朝" w:hint="eastAsia"/>
          <w:color w:val="000000" w:themeColor="text1"/>
          <w:sz w:val="22"/>
        </w:rPr>
        <w:t>Ａ</w:t>
      </w:r>
      <w:r w:rsidR="00B207F9" w:rsidRPr="00DE519A">
        <w:rPr>
          <w:rFonts w:ascii="ＭＳ 明朝" w:eastAsia="ＭＳ 明朝" w:hAnsi="ＭＳ 明朝" w:hint="eastAsia"/>
          <w:color w:val="000000" w:themeColor="text1"/>
          <w:sz w:val="22"/>
        </w:rPr>
        <w:t>ＥＭＳ）</w:t>
      </w:r>
      <w:r w:rsidRPr="00DE519A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27"/>
        <w:gridCol w:w="708"/>
        <w:gridCol w:w="2026"/>
        <w:gridCol w:w="703"/>
      </w:tblGrid>
      <w:tr w:rsidR="00DE519A" w:rsidRPr="00DE519A" w14:paraId="4EC7E63B" w14:textId="77777777" w:rsidTr="00AC491E">
        <w:tc>
          <w:tcPr>
            <w:tcW w:w="2263" w:type="dxa"/>
          </w:tcPr>
          <w:p w14:paraId="1CD9A4F0" w14:textId="4207B221" w:rsidR="00691F2B" w:rsidRPr="00DE519A" w:rsidRDefault="00F404FF" w:rsidP="0082046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事業期間</w:t>
            </w:r>
          </w:p>
        </w:tc>
        <w:tc>
          <w:tcPr>
            <w:tcW w:w="2827" w:type="dxa"/>
            <w:tcBorders>
              <w:right w:val="nil"/>
            </w:tcBorders>
            <w:vAlign w:val="center"/>
          </w:tcPr>
          <w:p w14:paraId="64995CB5" w14:textId="748CCB4B" w:rsidR="00691F2B" w:rsidRPr="00DE519A" w:rsidRDefault="00691F2B" w:rsidP="008204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A867D91" w14:textId="74F01527" w:rsidR="00691F2B" w:rsidRPr="00DE519A" w:rsidRDefault="00F404FF" w:rsidP="008204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2729" w:type="dxa"/>
            <w:gridSpan w:val="2"/>
            <w:tcBorders>
              <w:left w:val="nil"/>
            </w:tcBorders>
            <w:vAlign w:val="center"/>
          </w:tcPr>
          <w:p w14:paraId="448C2082" w14:textId="39686238" w:rsidR="00691F2B" w:rsidRPr="00DE519A" w:rsidRDefault="00691F2B" w:rsidP="007745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519A" w:rsidRPr="00DE519A" w14:paraId="69387C31" w14:textId="77777777" w:rsidTr="00F404FF">
        <w:tc>
          <w:tcPr>
            <w:tcW w:w="2263" w:type="dxa"/>
            <w:vAlign w:val="center"/>
          </w:tcPr>
          <w:p w14:paraId="0128FFD0" w14:textId="3EEC0BCD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6264" w:type="dxa"/>
            <w:gridSpan w:val="4"/>
            <w:vAlign w:val="center"/>
          </w:tcPr>
          <w:p w14:paraId="1C7A7C57" w14:textId="77777777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667F730" w14:textId="77777777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8267B35" w14:textId="77777777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7AC8B99" w14:textId="77777777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D2CC2C2" w14:textId="47515EBE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519A" w:rsidRPr="00DE519A" w14:paraId="15C3F98C" w14:textId="77777777" w:rsidTr="00E52575">
        <w:tc>
          <w:tcPr>
            <w:tcW w:w="2263" w:type="dxa"/>
          </w:tcPr>
          <w:p w14:paraId="2E27378C" w14:textId="6EBE3C74" w:rsidR="00C01D61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</w:t>
            </w:r>
            <w:r w:rsidR="00C01D61"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費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318AB433" w14:textId="77777777" w:rsidR="00C01D61" w:rsidRPr="00DE519A" w:rsidRDefault="00C01D61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</w:tcBorders>
            <w:vAlign w:val="center"/>
          </w:tcPr>
          <w:p w14:paraId="312FE72A" w14:textId="02430DDB" w:rsidR="00C01D61" w:rsidRPr="00DE519A" w:rsidRDefault="00C01D61" w:rsidP="00E5257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E519A" w:rsidRPr="00DE519A" w14:paraId="0C6694FA" w14:textId="77777777" w:rsidTr="00E52575">
        <w:tc>
          <w:tcPr>
            <w:tcW w:w="2263" w:type="dxa"/>
          </w:tcPr>
          <w:p w14:paraId="0E3BEF68" w14:textId="6703AFEE" w:rsidR="00E52575" w:rsidRPr="00DE519A" w:rsidRDefault="00E52575" w:rsidP="00BA225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補助対象経費(</w:t>
            </w:r>
            <w:r w:rsidR="000D1164"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A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 （消費税等仕入控除税額を控除したものに限る。）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C5C1537" w14:textId="77777777" w:rsidR="00E52575" w:rsidRPr="00DE519A" w:rsidRDefault="00E52575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</w:tcBorders>
            <w:vAlign w:val="center"/>
          </w:tcPr>
          <w:p w14:paraId="63A6ADCE" w14:textId="1802C041" w:rsidR="00E52575" w:rsidRPr="00DE519A" w:rsidRDefault="00E52575" w:rsidP="00E5257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E519A" w:rsidRPr="00DE519A" w14:paraId="6B4E5ACA" w14:textId="77777777" w:rsidTr="00E52575">
        <w:tc>
          <w:tcPr>
            <w:tcW w:w="2263" w:type="dxa"/>
          </w:tcPr>
          <w:p w14:paraId="2E629EBA" w14:textId="620766C7" w:rsidR="00E52575" w:rsidRPr="00DE519A" w:rsidRDefault="00E52575" w:rsidP="00BA225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補助率(</w:t>
            </w:r>
            <w:r w:rsidR="000D1164"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B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18700DF4" w14:textId="60FFE04C" w:rsidR="00E52575" w:rsidRPr="00DE519A" w:rsidRDefault="00E52575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２／３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</w:tcBorders>
            <w:vAlign w:val="center"/>
          </w:tcPr>
          <w:p w14:paraId="1DD40EF4" w14:textId="77777777" w:rsidR="00E52575" w:rsidRPr="00DE519A" w:rsidRDefault="00E52575" w:rsidP="00BA225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52575" w:rsidRPr="00DE519A" w14:paraId="570C38BA" w14:textId="77777777" w:rsidTr="00E52575">
        <w:tc>
          <w:tcPr>
            <w:tcW w:w="2263" w:type="dxa"/>
          </w:tcPr>
          <w:p w14:paraId="49018B6D" w14:textId="77777777" w:rsidR="00E52575" w:rsidRPr="00DE519A" w:rsidRDefault="00E52575" w:rsidP="00E5257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補助金上限額</w:t>
            </w:r>
          </w:p>
          <w:p w14:paraId="6225F902" w14:textId="29C6160F" w:rsidR="00E52575" w:rsidRPr="00DE519A" w:rsidRDefault="00E52575" w:rsidP="00E5257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(=</w:t>
            </w:r>
            <w:r w:rsidR="000D1164"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A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×</w:t>
            </w:r>
            <w:r w:rsidR="00F404FF"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B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  <w:p w14:paraId="00CBAD9B" w14:textId="65CEB93C" w:rsidR="00E52575" w:rsidRPr="00DE519A" w:rsidRDefault="00E52575" w:rsidP="00E5257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※千円未満切捨て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0CFCF54" w14:textId="77777777" w:rsidR="00E52575" w:rsidRPr="00DE519A" w:rsidRDefault="00E52575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</w:tcBorders>
            <w:vAlign w:val="center"/>
          </w:tcPr>
          <w:p w14:paraId="5F518FF3" w14:textId="3D7EEF74" w:rsidR="00E52575" w:rsidRPr="00DE519A" w:rsidRDefault="00AC491E" w:rsidP="00BA225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53AC688D" w14:textId="2F490861" w:rsidR="00A1059A" w:rsidRPr="00DE519A" w:rsidRDefault="00A1059A" w:rsidP="00F404FF">
      <w:pPr>
        <w:ind w:firstLineChars="100" w:firstLine="242"/>
        <w:rPr>
          <w:rFonts w:ascii="ＭＳ 明朝" w:eastAsia="ＭＳ 明朝" w:hAnsi="ＭＳ 明朝"/>
          <w:color w:val="000000" w:themeColor="text1"/>
          <w:sz w:val="22"/>
        </w:rPr>
      </w:pPr>
    </w:p>
    <w:sectPr w:rsidR="00A1059A" w:rsidRPr="00DE519A" w:rsidSect="00AB1A14">
      <w:pgSz w:w="11906" w:h="16838" w:code="9"/>
      <w:pgMar w:top="1418" w:right="1418" w:bottom="1418" w:left="1418" w:header="851" w:footer="992" w:gutter="0"/>
      <w:cols w:space="425"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F98F" w14:textId="77777777" w:rsidR="00E60842" w:rsidRDefault="00E60842" w:rsidP="00E60842">
      <w:r>
        <w:separator/>
      </w:r>
    </w:p>
  </w:endnote>
  <w:endnote w:type="continuationSeparator" w:id="0">
    <w:p w14:paraId="109542C3" w14:textId="77777777" w:rsidR="00E60842" w:rsidRDefault="00E60842" w:rsidP="00E6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379A" w14:textId="77777777" w:rsidR="00E60842" w:rsidRDefault="00E60842" w:rsidP="00E60842">
      <w:r>
        <w:separator/>
      </w:r>
    </w:p>
  </w:footnote>
  <w:footnote w:type="continuationSeparator" w:id="0">
    <w:p w14:paraId="202B6F87" w14:textId="77777777" w:rsidR="00E60842" w:rsidRDefault="00E60842" w:rsidP="00E6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50F4"/>
    <w:multiLevelType w:val="hybridMultilevel"/>
    <w:tmpl w:val="B7165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8E"/>
    <w:rsid w:val="0001144B"/>
    <w:rsid w:val="000606A4"/>
    <w:rsid w:val="000D1164"/>
    <w:rsid w:val="00297110"/>
    <w:rsid w:val="002B056A"/>
    <w:rsid w:val="002F7B3A"/>
    <w:rsid w:val="0034739E"/>
    <w:rsid w:val="003B248E"/>
    <w:rsid w:val="0041236C"/>
    <w:rsid w:val="004230D6"/>
    <w:rsid w:val="00453AE0"/>
    <w:rsid w:val="0046744F"/>
    <w:rsid w:val="00501E1C"/>
    <w:rsid w:val="00691F2B"/>
    <w:rsid w:val="006B01A0"/>
    <w:rsid w:val="00712118"/>
    <w:rsid w:val="00727B78"/>
    <w:rsid w:val="007745F9"/>
    <w:rsid w:val="00814DB3"/>
    <w:rsid w:val="00844A08"/>
    <w:rsid w:val="008E449E"/>
    <w:rsid w:val="008E6DD8"/>
    <w:rsid w:val="0091156A"/>
    <w:rsid w:val="009831A9"/>
    <w:rsid w:val="00991413"/>
    <w:rsid w:val="009C6CC0"/>
    <w:rsid w:val="009F3B0A"/>
    <w:rsid w:val="00A1059A"/>
    <w:rsid w:val="00A169B8"/>
    <w:rsid w:val="00AB02A1"/>
    <w:rsid w:val="00AB1A14"/>
    <w:rsid w:val="00AC491E"/>
    <w:rsid w:val="00AE61D9"/>
    <w:rsid w:val="00AF4D28"/>
    <w:rsid w:val="00B207F9"/>
    <w:rsid w:val="00B77DCC"/>
    <w:rsid w:val="00BA225B"/>
    <w:rsid w:val="00C01D61"/>
    <w:rsid w:val="00C443DD"/>
    <w:rsid w:val="00CB66ED"/>
    <w:rsid w:val="00CB6BEB"/>
    <w:rsid w:val="00D0257E"/>
    <w:rsid w:val="00D51D14"/>
    <w:rsid w:val="00DA0F94"/>
    <w:rsid w:val="00DD1040"/>
    <w:rsid w:val="00DE261F"/>
    <w:rsid w:val="00DE519A"/>
    <w:rsid w:val="00E242FF"/>
    <w:rsid w:val="00E52575"/>
    <w:rsid w:val="00E60842"/>
    <w:rsid w:val="00E85859"/>
    <w:rsid w:val="00F404FF"/>
    <w:rsid w:val="00F84DA1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F546F"/>
  <w15:chartTrackingRefBased/>
  <w15:docId w15:val="{64B08469-8176-4136-8774-4CE251C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5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42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842"/>
  </w:style>
  <w:style w:type="paragraph" w:styleId="a9">
    <w:name w:val="footer"/>
    <w:basedOn w:val="a"/>
    <w:link w:val="aa"/>
    <w:uiPriority w:val="99"/>
    <w:unhideWhenUsed/>
    <w:rsid w:val="00E60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小野　貴朗</cp:lastModifiedBy>
  <cp:revision>19</cp:revision>
  <cp:lastPrinted>2022-09-30T02:43:00Z</cp:lastPrinted>
  <dcterms:created xsi:type="dcterms:W3CDTF">2022-10-06T06:52:00Z</dcterms:created>
  <dcterms:modified xsi:type="dcterms:W3CDTF">2024-03-26T06:29:00Z</dcterms:modified>
</cp:coreProperties>
</file>